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3" w:rsidRPr="00F00F34" w:rsidRDefault="00CE28B3" w:rsidP="00CE28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Znak sprawy: ZSP4.070.3.2.2.1.2017.EC                                         </w:t>
      </w:r>
      <w:r w:rsidR="00C26D85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  <w:lang w:eastAsia="pl-PL"/>
        </w:rPr>
        <w:t>Załącznik nr 6</w:t>
      </w:r>
      <w:r w:rsidR="00C26D85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CE28B3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28B3" w:rsidRPr="00191CE3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</w:t>
      </w:r>
      <w:r w:rsidRPr="00D238AD">
        <w:rPr>
          <w:rFonts w:ascii="Times New Roman" w:eastAsia="Times New Roman" w:hAnsi="Times New Roman" w:cs="Times New Roman"/>
          <w:lang w:eastAsia="pl-PL"/>
        </w:rPr>
        <w:t>Zespół Szkół Ponadgimnazjalnych Nr 4</w:t>
      </w:r>
    </w:p>
    <w:p w:rsidR="00CE28B3" w:rsidRPr="003A49CB" w:rsidRDefault="00CE28B3" w:rsidP="00CE28B3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r w:rsidRPr="00D238AD">
        <w:rPr>
          <w:rFonts w:ascii="Times New Roman" w:eastAsia="Times New Roman" w:hAnsi="Times New Roman" w:cs="Times New Roman"/>
          <w:lang w:eastAsia="pl-PL"/>
        </w:rPr>
        <w:t>ul. S</w:t>
      </w:r>
      <w:r>
        <w:rPr>
          <w:rFonts w:ascii="Times New Roman" w:eastAsia="Times New Roman" w:hAnsi="Times New Roman" w:cs="Times New Roman"/>
          <w:lang w:eastAsia="pl-PL"/>
        </w:rPr>
        <w:t>obieskiego 344</w:t>
      </w:r>
      <w:r w:rsidRPr="003A49C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28B3" w:rsidRPr="003A49CB" w:rsidRDefault="00CE28B3" w:rsidP="00CE28B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3A49CB">
        <w:rPr>
          <w:rFonts w:ascii="Times New Roman" w:eastAsia="Times New Roman" w:hAnsi="Times New Roman" w:cs="Times New Roman"/>
          <w:lang w:eastAsia="pl-PL"/>
        </w:rPr>
        <w:t>84-200 Wejherowo</w:t>
      </w:r>
    </w:p>
    <w:p w:rsidR="00CE28B3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Wykonawca:</w:t>
      </w: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lang w:eastAsia="pl-PL"/>
        </w:rPr>
      </w:pPr>
      <w:r w:rsidRPr="003340C1">
        <w:rPr>
          <w:rFonts w:ascii="Times New Roman" w:eastAsia="Times New Roman" w:hAnsi="Times New Roman" w:cs="Times New Roman"/>
          <w:i/>
          <w:sz w:val="14"/>
          <w:lang w:eastAsia="pl-PL"/>
        </w:rPr>
        <w:t>(pełna nazwa/firma, adres, w zależności od podmiotu: NIP/PESEL, KRS/</w:t>
      </w:r>
      <w:proofErr w:type="spellStart"/>
      <w:r w:rsidRPr="003340C1">
        <w:rPr>
          <w:rFonts w:ascii="Times New Roman" w:eastAsia="Times New Roman" w:hAnsi="Times New Roman" w:cs="Times New Roman"/>
          <w:i/>
          <w:sz w:val="14"/>
          <w:lang w:eastAsia="pl-PL"/>
        </w:rPr>
        <w:t>CEiDG</w:t>
      </w:r>
      <w:proofErr w:type="spellEnd"/>
      <w:r w:rsidRPr="003340C1">
        <w:rPr>
          <w:rFonts w:ascii="Times New Roman" w:eastAsia="Times New Roman" w:hAnsi="Times New Roman" w:cs="Times New Roman"/>
          <w:i/>
          <w:sz w:val="14"/>
          <w:lang w:eastAsia="pl-PL"/>
        </w:rPr>
        <w:t>)</w:t>
      </w: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340C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CE28B3" w:rsidRPr="003340C1" w:rsidRDefault="00CE28B3" w:rsidP="00CE28B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3340C1">
        <w:rPr>
          <w:rFonts w:ascii="Times New Roman" w:eastAsia="Times New Roman" w:hAnsi="Times New Roman" w:cs="Times New Roman"/>
          <w:i/>
          <w:sz w:val="18"/>
          <w:lang w:eastAsia="pl-PL"/>
        </w:rPr>
        <w:t>(imię, nazwisko, stanowisko/podstawa do reprezentacji)</w:t>
      </w:r>
    </w:p>
    <w:p w:rsidR="00CE28B3" w:rsidRPr="003340C1" w:rsidRDefault="00CE28B3" w:rsidP="00CE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28B3" w:rsidRPr="003340C1" w:rsidRDefault="00CE28B3" w:rsidP="00CE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340C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USŁUG</w:t>
      </w:r>
    </w:p>
    <w:p w:rsidR="00CE28B3" w:rsidRPr="003340C1" w:rsidRDefault="00CE28B3" w:rsidP="00CE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6D85" w:rsidRPr="00832F33" w:rsidRDefault="00CE28B3" w:rsidP="00832F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832F33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na </w:t>
      </w:r>
      <w:r w:rsidR="00C26D85" w:rsidRPr="00832F33">
        <w:rPr>
          <w:rFonts w:ascii="Times New Roman" w:eastAsia="Times New Roman" w:hAnsi="Times New Roman" w:cs="Times New Roman"/>
          <w:b/>
          <w:lang w:eastAsia="pl-PL"/>
        </w:rPr>
        <w:t xml:space="preserve">„Wykonanie  pełnego nadzoru inwestorskiego nad  inwestycją </w:t>
      </w:r>
      <w:proofErr w:type="spellStart"/>
      <w:r w:rsidR="00C26D85" w:rsidRPr="00832F33">
        <w:rPr>
          <w:rFonts w:ascii="Times New Roman" w:eastAsia="Times New Roman" w:hAnsi="Times New Roman" w:cs="Times New Roman"/>
          <w:b/>
          <w:lang w:eastAsia="pl-PL"/>
        </w:rPr>
        <w:t>pn</w:t>
      </w:r>
      <w:proofErr w:type="spellEnd"/>
      <w:r w:rsidR="00C26D85" w:rsidRPr="00832F33">
        <w:rPr>
          <w:rFonts w:ascii="Times New Roman" w:eastAsia="Times New Roman" w:hAnsi="Times New Roman" w:cs="Times New Roman"/>
          <w:b/>
          <w:lang w:eastAsia="pl-PL"/>
        </w:rPr>
        <w:t>: Rozbudowa Zespołu Szkół Ponadgimnazjalnych Nr 4 o kompleks sześciu pracowni zawodowych oraz budowa hali sportowej z zapleczem i trybuną”.</w:t>
      </w:r>
    </w:p>
    <w:p w:rsidR="00CE28B3" w:rsidRPr="003340C1" w:rsidRDefault="00CE28B3" w:rsidP="00CE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28B3" w:rsidRPr="003340C1" w:rsidRDefault="00CE28B3" w:rsidP="00CE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56"/>
        <w:gridCol w:w="3687"/>
        <w:gridCol w:w="1708"/>
        <w:gridCol w:w="1296"/>
      </w:tblGrid>
      <w:tr w:rsidR="00CE28B3" w:rsidRPr="003340C1" w:rsidTr="00655FDE">
        <w:tc>
          <w:tcPr>
            <w:tcW w:w="51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064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Zamawiający</w:t>
            </w:r>
          </w:p>
        </w:tc>
        <w:tc>
          <w:tcPr>
            <w:tcW w:w="3719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34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(w tym wielkość kubatury obiektu nadzorowanych robót)</w:t>
            </w:r>
          </w:p>
        </w:tc>
        <w:tc>
          <w:tcPr>
            <w:tcW w:w="1667" w:type="dxa"/>
          </w:tcPr>
          <w:p w:rsidR="00CE28B3" w:rsidRPr="003340C1" w:rsidRDefault="00CE28B3" w:rsidP="0065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nadzorowanych robót</w:t>
            </w:r>
          </w:p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7" w:type="dxa"/>
          </w:tcPr>
          <w:p w:rsidR="00CE28B3" w:rsidRPr="003340C1" w:rsidRDefault="00CE28B3" w:rsidP="0065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</w:tc>
      </w:tr>
      <w:tr w:rsidR="00CE28B3" w:rsidRPr="003340C1" w:rsidTr="00655FDE">
        <w:tc>
          <w:tcPr>
            <w:tcW w:w="51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9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28B3" w:rsidRPr="003340C1" w:rsidTr="00655FDE">
        <w:tc>
          <w:tcPr>
            <w:tcW w:w="51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9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28B3" w:rsidRPr="003340C1" w:rsidTr="00655FDE">
        <w:tc>
          <w:tcPr>
            <w:tcW w:w="51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9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28B3" w:rsidRPr="003340C1" w:rsidTr="00655FDE">
        <w:tc>
          <w:tcPr>
            <w:tcW w:w="51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9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7" w:type="dxa"/>
          </w:tcPr>
          <w:p w:rsidR="00CE28B3" w:rsidRPr="003340C1" w:rsidRDefault="00CE28B3" w:rsidP="00655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E28B3" w:rsidRPr="003340C1" w:rsidRDefault="00CE28B3" w:rsidP="00CE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28B3" w:rsidRPr="006607C2" w:rsidRDefault="00CE28B3" w:rsidP="00CE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607C2">
        <w:rPr>
          <w:rFonts w:ascii="Times New Roman" w:eastAsia="Times New Roman" w:hAnsi="Times New Roman" w:cs="Times New Roman"/>
          <w:bCs/>
          <w:lang w:eastAsia="pl-PL"/>
        </w:rPr>
        <w:t xml:space="preserve">Do wykazu należy dołączyć </w:t>
      </w:r>
      <w:r w:rsidRPr="006607C2">
        <w:rPr>
          <w:rFonts w:ascii="Times New Roman" w:hAnsi="Times New Roman" w:cs="Times New Roman"/>
        </w:rPr>
        <w:t>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  <w:r>
        <w:rPr>
          <w:rFonts w:ascii="Times New Roman" w:hAnsi="Times New Roman" w:cs="Times New Roman"/>
        </w:rPr>
        <w:t>.</w:t>
      </w:r>
    </w:p>
    <w:p w:rsidR="00CE28B3" w:rsidRPr="003340C1" w:rsidRDefault="00CE28B3" w:rsidP="00CE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28B3" w:rsidRPr="003340C1" w:rsidRDefault="00CE28B3" w:rsidP="00CE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28B3" w:rsidRPr="003340C1" w:rsidRDefault="00CE28B3" w:rsidP="00CE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E28B3" w:rsidRPr="003340C1" w:rsidTr="00655FDE">
        <w:trPr>
          <w:jc w:val="right"/>
        </w:trPr>
        <w:tc>
          <w:tcPr>
            <w:tcW w:w="1690" w:type="dxa"/>
            <w:shd w:val="clear" w:color="auto" w:fill="auto"/>
          </w:tcPr>
          <w:p w:rsidR="00CE28B3" w:rsidRPr="003340C1" w:rsidRDefault="00CE28B3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CE28B3" w:rsidRPr="003340C1" w:rsidRDefault="00CE28B3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CE28B3" w:rsidRPr="003340C1" w:rsidRDefault="00CE28B3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CE28B3" w:rsidRPr="003340C1" w:rsidTr="00655FDE">
        <w:trPr>
          <w:jc w:val="right"/>
        </w:trPr>
        <w:tc>
          <w:tcPr>
            <w:tcW w:w="1690" w:type="dxa"/>
            <w:shd w:val="clear" w:color="auto" w:fill="auto"/>
          </w:tcPr>
          <w:p w:rsidR="00CE28B3" w:rsidRPr="003340C1" w:rsidRDefault="00CE28B3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CE28B3" w:rsidRPr="003340C1" w:rsidRDefault="00CE28B3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CE28B3" w:rsidRPr="003340C1" w:rsidRDefault="00CE28B3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CE28B3" w:rsidRPr="003340C1" w:rsidRDefault="00CE28B3" w:rsidP="00CE28B3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42DB" w:rsidRDefault="00F142DB"/>
    <w:sectPr w:rsidR="00F142DB" w:rsidSect="00C47DD7">
      <w:headerReference w:type="default" r:id="rId7"/>
      <w:footerReference w:type="default" r:id="rId8"/>
      <w:pgSz w:w="11906" w:h="16838"/>
      <w:pgMar w:top="1417" w:right="1417" w:bottom="1417" w:left="1417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B3" w:rsidRDefault="00CE28B3" w:rsidP="00CE28B3">
      <w:pPr>
        <w:spacing w:after="0" w:line="240" w:lineRule="auto"/>
      </w:pPr>
      <w:r>
        <w:separator/>
      </w:r>
    </w:p>
  </w:endnote>
  <w:endnote w:type="continuationSeparator" w:id="0">
    <w:p w:rsidR="00CE28B3" w:rsidRDefault="00CE28B3" w:rsidP="00CE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D7" w:rsidRPr="008D36BC" w:rsidRDefault="00C47DD7" w:rsidP="00C47DD7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C47DD7" w:rsidRPr="008D36BC" w:rsidRDefault="00C47DD7" w:rsidP="00C47DD7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CE28B3" w:rsidRDefault="00CE28B3">
    <w:pPr>
      <w:pStyle w:val="Stopka"/>
    </w:pPr>
  </w:p>
  <w:p w:rsidR="00CE28B3" w:rsidRDefault="00C47D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E4496B9" wp14:editId="68570BA6">
          <wp:simplePos x="0" y="0"/>
          <wp:positionH relativeFrom="page">
            <wp:posOffset>356870</wp:posOffset>
          </wp:positionH>
          <wp:positionV relativeFrom="page">
            <wp:posOffset>10224135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B3" w:rsidRDefault="00CE28B3" w:rsidP="00CE28B3">
      <w:pPr>
        <w:spacing w:after="0" w:line="240" w:lineRule="auto"/>
      </w:pPr>
      <w:r>
        <w:separator/>
      </w:r>
    </w:p>
  </w:footnote>
  <w:footnote w:type="continuationSeparator" w:id="0">
    <w:p w:rsidR="00CE28B3" w:rsidRDefault="00CE28B3" w:rsidP="00CE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D7" w:rsidRDefault="00C47D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963A9CF" wp14:editId="4F762E29">
          <wp:simplePos x="0" y="0"/>
          <wp:positionH relativeFrom="page">
            <wp:posOffset>309245</wp:posOffset>
          </wp:positionH>
          <wp:positionV relativeFrom="page">
            <wp:posOffset>132715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28B3" w:rsidRDefault="00CE2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F42"/>
    <w:multiLevelType w:val="hybridMultilevel"/>
    <w:tmpl w:val="A2F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7E4B"/>
    <w:multiLevelType w:val="hybridMultilevel"/>
    <w:tmpl w:val="F39E7BA0"/>
    <w:lvl w:ilvl="0" w:tplc="0C14DE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B3"/>
    <w:rsid w:val="00832F33"/>
    <w:rsid w:val="00C26D85"/>
    <w:rsid w:val="00C47DD7"/>
    <w:rsid w:val="00CE28B3"/>
    <w:rsid w:val="00DD1CB6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9278"/>
  <w15:chartTrackingRefBased/>
  <w15:docId w15:val="{9FD50194-AD47-40E4-92AE-4AC93670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B3"/>
  </w:style>
  <w:style w:type="paragraph" w:styleId="Stopka">
    <w:name w:val="footer"/>
    <w:basedOn w:val="Normalny"/>
    <w:link w:val="StopkaZnak"/>
    <w:uiPriority w:val="99"/>
    <w:unhideWhenUsed/>
    <w:rsid w:val="00CE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B3"/>
  </w:style>
  <w:style w:type="paragraph" w:styleId="Bezodstpw">
    <w:name w:val="No Spacing"/>
    <w:uiPriority w:val="1"/>
    <w:qFormat/>
    <w:rsid w:val="00CE28B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26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2017-04-25T10:51:00Z</cp:lastPrinted>
  <dcterms:created xsi:type="dcterms:W3CDTF">2017-04-24T13:13:00Z</dcterms:created>
  <dcterms:modified xsi:type="dcterms:W3CDTF">2017-04-25T10:51:00Z</dcterms:modified>
</cp:coreProperties>
</file>